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淑德书院赴</w:t>
      </w:r>
      <w:r>
        <w:rPr>
          <w:rFonts w:hint="eastAsia" w:ascii="宋体" w:hAnsi="宋体" w:eastAsia="宋体"/>
          <w:b/>
          <w:bCs/>
          <w:sz w:val="32"/>
          <w:szCs w:val="36"/>
        </w:rPr>
        <w:t>香港研学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日</w:t>
      </w:r>
      <w:r>
        <w:rPr>
          <w:rFonts w:hint="eastAsia" w:ascii="宋体" w:hAnsi="宋体" w:eastAsia="宋体"/>
          <w:b/>
          <w:bCs/>
          <w:sz w:val="32"/>
          <w:szCs w:val="36"/>
        </w:rPr>
        <w:t>程表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02</w:t>
      </w:r>
      <w:r>
        <w:rPr>
          <w:rFonts w:hint="eastAsia" w:ascii="宋体" w:hAnsi="宋体" w:eastAsia="宋体"/>
          <w:sz w:val="24"/>
          <w:szCs w:val="28"/>
        </w:rPr>
        <w:t>3年12月13日-1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日</w:t>
      </w:r>
    </w:p>
    <w:p>
      <w:pPr>
        <w:jc w:val="center"/>
        <w:rPr>
          <w:rFonts w:ascii="宋体" w:hAnsi="宋体" w:eastAsia="宋体"/>
          <w:sz w:val="28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12月13日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全天</w:t>
            </w:r>
          </w:p>
        </w:tc>
        <w:tc>
          <w:tcPr>
            <w:tcW w:w="0" w:type="auto"/>
            <w:vMerge w:val="restart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出发香港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12月14日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参观知创空间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2月14日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参访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香港科技大学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港科技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同学座谈交流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12月14日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晚上</w:t>
            </w:r>
          </w:p>
        </w:tc>
        <w:tc>
          <w:tcPr>
            <w:tcW w:w="0" w:type="auto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汕头大学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淑德书院学生内部交流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12月15日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全天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返程汕头大学淑德书院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NGFlOWE3ZDg2NWUwZTYxYTI4MDM2MDlkMzllODUifQ=="/>
  </w:docVars>
  <w:rsids>
    <w:rsidRoot w:val="00A14A51"/>
    <w:rsid w:val="00153C89"/>
    <w:rsid w:val="00232F64"/>
    <w:rsid w:val="002F5031"/>
    <w:rsid w:val="00322B76"/>
    <w:rsid w:val="00472BC2"/>
    <w:rsid w:val="006B7B16"/>
    <w:rsid w:val="006E31EC"/>
    <w:rsid w:val="00752834"/>
    <w:rsid w:val="007579E8"/>
    <w:rsid w:val="0079658C"/>
    <w:rsid w:val="00973975"/>
    <w:rsid w:val="00987400"/>
    <w:rsid w:val="00A14A51"/>
    <w:rsid w:val="00A5666C"/>
    <w:rsid w:val="00B05A01"/>
    <w:rsid w:val="00E003BE"/>
    <w:rsid w:val="00E62B60"/>
    <w:rsid w:val="00F94EC5"/>
    <w:rsid w:val="00FD6EAA"/>
    <w:rsid w:val="057855B6"/>
    <w:rsid w:val="16F67C1C"/>
    <w:rsid w:val="1C3145D0"/>
    <w:rsid w:val="1CC82562"/>
    <w:rsid w:val="243A1A81"/>
    <w:rsid w:val="253E7B2E"/>
    <w:rsid w:val="27121F46"/>
    <w:rsid w:val="2DD422B4"/>
    <w:rsid w:val="3DD11BB1"/>
    <w:rsid w:val="46001285"/>
    <w:rsid w:val="48C70B36"/>
    <w:rsid w:val="64C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647</Characters>
  <Lines>5</Lines>
  <Paragraphs>1</Paragraphs>
  <TotalTime>3</TotalTime>
  <ScaleCrop>false</ScaleCrop>
  <LinksUpToDate>false</LinksUpToDate>
  <CharactersWithSpaces>759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2023-11-22T07:53:00Z</dcterms:created>
  <dc:creator>严映洪</dc:creator>
  <cp:lastModifiedBy>Your Cheryl</cp:lastModifiedBy>
  <dcterms:modified xsi:type="dcterms:W3CDTF">2023-12-01T09:09:29Z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EE42B977C9024E3292DC007224842056_13</vt:lpwstr>
  </property>
</Properties>
</file>