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07B8" w14:textId="6236E192" w:rsidR="006F0CE4" w:rsidRDefault="00423A7C" w:rsidP="000A0BBA">
      <w:pPr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数学与计算机学</w:t>
      </w:r>
      <w:r w:rsidR="00C110A4" w:rsidRPr="00E53327">
        <w:rPr>
          <w:rFonts w:ascii="宋体" w:eastAsia="宋体" w:hAnsi="宋体" w:hint="eastAsia"/>
          <w:b/>
          <w:bCs/>
        </w:rPr>
        <w:t>院</w:t>
      </w:r>
      <w:r w:rsidR="00771E7E">
        <w:rPr>
          <w:rFonts w:ascii="宋体" w:eastAsia="宋体" w:hAnsi="宋体" w:hint="eastAsia"/>
          <w:b/>
          <w:bCs/>
        </w:rPr>
        <w:t>林福荣</w:t>
      </w:r>
      <w:r w:rsidR="00C110A4" w:rsidRPr="00E53327">
        <w:rPr>
          <w:rFonts w:ascii="宋体" w:eastAsia="宋体" w:hAnsi="宋体" w:hint="eastAsia"/>
          <w:b/>
          <w:bCs/>
        </w:rPr>
        <w:t>赴澳门大学访问</w:t>
      </w:r>
      <w:r w:rsidR="00AB577D" w:rsidRPr="00E53327">
        <w:rPr>
          <w:rFonts w:ascii="宋体" w:eastAsia="宋体" w:hAnsi="宋体" w:hint="eastAsia"/>
          <w:b/>
          <w:bCs/>
        </w:rPr>
        <w:t>日程</w:t>
      </w:r>
      <w:r w:rsidR="00C760EE" w:rsidRPr="00E53327">
        <w:rPr>
          <w:rFonts w:ascii="宋体" w:eastAsia="宋体" w:hAnsi="宋体" w:hint="eastAsia"/>
          <w:b/>
          <w:bCs/>
        </w:rPr>
        <w:t>表</w:t>
      </w:r>
    </w:p>
    <w:p w14:paraId="3B556E72" w14:textId="77777777" w:rsidR="002F1C72" w:rsidRDefault="002F1C72">
      <w:pPr>
        <w:rPr>
          <w:rFonts w:ascii="宋体" w:eastAsia="宋体" w:hAnsi="宋体"/>
        </w:rPr>
      </w:pPr>
    </w:p>
    <w:tbl>
      <w:tblPr>
        <w:tblW w:w="8680" w:type="dxa"/>
        <w:jc w:val="center"/>
        <w:tblLook w:val="04A0" w:firstRow="1" w:lastRow="0" w:firstColumn="1" w:lastColumn="0" w:noHBand="0" w:noVBand="1"/>
      </w:tblPr>
      <w:tblGrid>
        <w:gridCol w:w="1413"/>
        <w:gridCol w:w="7267"/>
      </w:tblGrid>
      <w:tr w:rsidR="00017663" w:rsidRPr="00017663" w14:paraId="2EF365DE" w14:textId="77777777" w:rsidTr="00017663">
        <w:trPr>
          <w:trHeight w:val="27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573" w14:textId="77777777" w:rsidR="00017663" w:rsidRPr="00017663" w:rsidRDefault="00017663" w:rsidP="00017663">
            <w:pPr>
              <w:widowControl/>
              <w:jc w:val="left"/>
              <w:rPr>
                <w:rFonts w:ascii="等线" w:eastAsia="等线" w:hAnsi="等线" w:cs="Times New Roman"/>
                <w:b/>
                <w:bCs/>
                <w:color w:val="000000"/>
                <w:kern w:val="0"/>
                <w:sz w:val="22"/>
              </w:rPr>
            </w:pPr>
            <w:r w:rsidRPr="00017663"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F186" w14:textId="77777777" w:rsidR="00017663" w:rsidRPr="00017663" w:rsidRDefault="00017663" w:rsidP="00017663">
            <w:pPr>
              <w:widowControl/>
              <w:jc w:val="left"/>
              <w:rPr>
                <w:rFonts w:ascii="等线" w:eastAsia="等线" w:hAnsi="等线" w:cs="Times New Roman"/>
                <w:b/>
                <w:bCs/>
                <w:color w:val="000000"/>
                <w:kern w:val="0"/>
                <w:sz w:val="22"/>
              </w:rPr>
            </w:pPr>
            <w:r w:rsidRPr="00017663"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2"/>
              </w:rPr>
              <w:t>活动安排</w:t>
            </w:r>
          </w:p>
        </w:tc>
      </w:tr>
      <w:tr w:rsidR="00C53332" w:rsidRPr="00017663" w14:paraId="4AE70299" w14:textId="77777777" w:rsidTr="00C30A4D">
        <w:trPr>
          <w:trHeight w:val="27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B45D" w14:textId="32641310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2024-07-</w:t>
            </w:r>
            <w:r w:rsidR="005B652A">
              <w:rPr>
                <w:rFonts w:ascii="等线" w:eastAsia="等线" w:hAnsi="等线"/>
                <w:color w:val="000000"/>
                <w:sz w:val="22"/>
              </w:rPr>
              <w:t>30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F2EE6" w14:textId="2C37D205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从汕头出发到澳门</w:t>
            </w:r>
          </w:p>
        </w:tc>
      </w:tr>
      <w:tr w:rsidR="00C53332" w:rsidRPr="00017663" w14:paraId="4BA23B98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678D" w14:textId="77777777" w:rsidR="00DC6B46" w:rsidRDefault="00C53332" w:rsidP="00DC6B46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2024-07-</w:t>
            </w:r>
            <w:r w:rsidR="00B44B44">
              <w:rPr>
                <w:rFonts w:ascii="等线" w:eastAsia="等线" w:hAnsi="等线"/>
                <w:color w:val="000000"/>
                <w:sz w:val="22"/>
              </w:rPr>
              <w:t>31</w:t>
            </w:r>
            <w:r w:rsidR="00DC6B46">
              <w:rPr>
                <w:rFonts w:ascii="等线" w:eastAsia="等线" w:hAnsi="等线" w:hint="eastAsia"/>
                <w:color w:val="000000"/>
                <w:sz w:val="22"/>
              </w:rPr>
              <w:t>至</w:t>
            </w:r>
          </w:p>
          <w:p w14:paraId="1B5B87A5" w14:textId="44BDFB16" w:rsidR="00C53332" w:rsidRPr="00017663" w:rsidRDefault="00DC6B46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  <w:r>
              <w:rPr>
                <w:rFonts w:ascii="等线" w:eastAsia="等线" w:hAnsi="等线"/>
                <w:color w:val="000000"/>
                <w:sz w:val="22"/>
              </w:rPr>
              <w:t>024-08-0</w:t>
            </w:r>
            <w:r w:rsidR="00FC5DEB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732D" w14:textId="3281FD68" w:rsidR="00C53332" w:rsidRPr="00017663" w:rsidRDefault="00FE5E3F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讨论</w:t>
            </w:r>
            <w:r w:rsidR="001B0532">
              <w:rPr>
                <w:rFonts w:ascii="等线" w:eastAsia="等线" w:hAnsi="等线" w:hint="eastAsia"/>
                <w:color w:val="000000"/>
                <w:sz w:val="22"/>
              </w:rPr>
              <w:t>大规模线性常系数常微分方程组的</w:t>
            </w:r>
            <w:r w:rsidR="00DD6940">
              <w:rPr>
                <w:rFonts w:ascii="等线" w:eastAsia="等线" w:hAnsi="等线" w:hint="eastAsia"/>
                <w:color w:val="000000"/>
                <w:sz w:val="22"/>
              </w:rPr>
              <w:t>数值求解中的矩阵计算问题，如谱分解方法的改进，逆A</w:t>
            </w:r>
            <w:r w:rsidR="00DD6940">
              <w:rPr>
                <w:rFonts w:ascii="等线" w:eastAsia="等线" w:hAnsi="等线"/>
                <w:color w:val="000000"/>
                <w:sz w:val="22"/>
              </w:rPr>
              <w:t>rno</w:t>
            </w:r>
            <w:r w:rsidR="00A358DB">
              <w:rPr>
                <w:rFonts w:ascii="等线" w:eastAsia="等线" w:hAnsi="等线" w:hint="eastAsia"/>
                <w:color w:val="000000"/>
                <w:sz w:val="22"/>
              </w:rPr>
              <w:t>l</w:t>
            </w:r>
            <w:r w:rsidR="00DD6940">
              <w:rPr>
                <w:rFonts w:ascii="等线" w:eastAsia="等线" w:hAnsi="等线"/>
                <w:color w:val="000000"/>
                <w:sz w:val="22"/>
              </w:rPr>
              <w:t>di</w:t>
            </w:r>
            <w:r w:rsidR="00DD6940">
              <w:rPr>
                <w:rFonts w:ascii="等线" w:eastAsia="等线" w:hAnsi="等线" w:hint="eastAsia"/>
                <w:color w:val="000000"/>
                <w:sz w:val="22"/>
              </w:rPr>
              <w:t>方法的参数选择问题等，</w:t>
            </w:r>
            <w:r w:rsidR="00C53332">
              <w:rPr>
                <w:rFonts w:ascii="等线" w:eastAsia="等线" w:hAnsi="等线" w:hint="eastAsia"/>
                <w:color w:val="000000"/>
                <w:sz w:val="22"/>
              </w:rPr>
              <w:t>分析已有结果、存在问题和可能的解决方案</w:t>
            </w:r>
          </w:p>
        </w:tc>
      </w:tr>
      <w:tr w:rsidR="00C53332" w:rsidRPr="00017663" w14:paraId="40ADC739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38DC" w14:textId="537A7E26" w:rsidR="00C53332" w:rsidRDefault="00C53332" w:rsidP="00C53332">
            <w:pPr>
              <w:widowControl/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</w:t>
            </w:r>
            <w:r w:rsidR="0074512C">
              <w:rPr>
                <w:rFonts w:ascii="等线" w:eastAsia="等线" w:hAnsi="等线"/>
                <w:color w:val="000000"/>
                <w:sz w:val="22"/>
              </w:rPr>
              <w:t>8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-</w:t>
            </w:r>
            <w:r w:rsidR="0074512C">
              <w:rPr>
                <w:rFonts w:ascii="等线" w:eastAsia="等线" w:hAnsi="等线"/>
                <w:color w:val="000000"/>
                <w:sz w:val="22"/>
              </w:rPr>
              <w:t>0</w:t>
            </w:r>
            <w:r w:rsidR="00FC5DEB">
              <w:rPr>
                <w:rFonts w:ascii="等线" w:eastAsia="等线" w:hAnsi="等线"/>
                <w:color w:val="000000"/>
                <w:sz w:val="22"/>
              </w:rPr>
              <w:t>5</w:t>
            </w:r>
          </w:p>
          <w:p w14:paraId="70CB956E" w14:textId="77777777" w:rsidR="0074512C" w:rsidRDefault="0074512C" w:rsidP="0074512C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至</w:t>
            </w:r>
          </w:p>
          <w:p w14:paraId="29D5238A" w14:textId="0777193E" w:rsidR="0074512C" w:rsidRPr="00017663" w:rsidRDefault="0074512C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024-08-09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8C48" w14:textId="6BAF015C" w:rsidR="00C53332" w:rsidRDefault="008E66E9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对前面讨论得到的一些方案进行</w:t>
            </w:r>
            <w:r w:rsidR="00B825DA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数值模拟</w:t>
            </w:r>
            <w:r w:rsidR="0016167D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和</w:t>
            </w:r>
            <w:r w:rsidR="00B825DA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理论分析</w:t>
            </w:r>
            <w:r w:rsidR="00FE5E3F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；</w:t>
            </w:r>
          </w:p>
          <w:p w14:paraId="70C13F7E" w14:textId="242290EF" w:rsidR="0016167D" w:rsidRPr="00017663" w:rsidRDefault="00FE5E3F" w:rsidP="00C87258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讨论</w:t>
            </w:r>
            <w:r w:rsidR="00C87258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解的表达式中的数值积分</w:t>
            </w:r>
            <w:r w:rsidR="00F02C7B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问题</w:t>
            </w:r>
            <w:r w:rsidR="00C87258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，</w:t>
            </w:r>
            <w:r w:rsidR="00C87258">
              <w:rPr>
                <w:rFonts w:ascii="等线" w:eastAsia="等线" w:hAnsi="等线" w:hint="eastAsia"/>
                <w:color w:val="000000"/>
                <w:sz w:val="22"/>
              </w:rPr>
              <w:t>分析已有结果、存在问题和可能的解决方案</w:t>
            </w:r>
          </w:p>
        </w:tc>
      </w:tr>
      <w:tr w:rsidR="00C53332" w:rsidRPr="00017663" w14:paraId="3EBB3475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81B6" w14:textId="77777777" w:rsidR="00C53332" w:rsidRDefault="00C53332" w:rsidP="00C53332">
            <w:pPr>
              <w:widowControl/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</w:t>
            </w:r>
            <w:r w:rsidR="00FC5DEB">
              <w:rPr>
                <w:rFonts w:ascii="等线" w:eastAsia="等线" w:hAnsi="等线"/>
                <w:color w:val="000000"/>
                <w:sz w:val="22"/>
              </w:rPr>
              <w:t>8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-</w:t>
            </w:r>
            <w:r w:rsidR="00FC5DEB">
              <w:rPr>
                <w:rFonts w:ascii="等线" w:eastAsia="等线" w:hAnsi="等线"/>
                <w:color w:val="000000"/>
                <w:sz w:val="22"/>
              </w:rPr>
              <w:t>10</w:t>
            </w:r>
          </w:p>
          <w:p w14:paraId="1A6C8EEA" w14:textId="77777777" w:rsidR="00FC5DEB" w:rsidRDefault="00FC5DEB" w:rsidP="00FC5DE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至</w:t>
            </w:r>
          </w:p>
          <w:p w14:paraId="65C0B8AF" w14:textId="463E057D" w:rsidR="00FC5DEB" w:rsidRPr="00017663" w:rsidRDefault="00FC5DEB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024-08-11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A014" w14:textId="77777777" w:rsidR="00771E7E" w:rsidRDefault="00771E7E" w:rsidP="00C53332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14:paraId="1B305178" w14:textId="68743301" w:rsidR="00C53332" w:rsidRDefault="00F740B2" w:rsidP="00C53332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整理文献，总结关于研究主题的已取得的进展和下一步需要解决的问题</w:t>
            </w:r>
          </w:p>
          <w:p w14:paraId="2D7A0FC1" w14:textId="27B22331" w:rsidR="00771E7E" w:rsidRPr="00771E7E" w:rsidRDefault="00771E7E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</w:p>
        </w:tc>
      </w:tr>
      <w:tr w:rsidR="00771E7E" w:rsidRPr="00017663" w14:paraId="6F8D2C32" w14:textId="77777777" w:rsidTr="00C30A4D">
        <w:trPr>
          <w:trHeight w:val="27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4213" w14:textId="7774AF9A" w:rsidR="00771E7E" w:rsidRPr="00017663" w:rsidRDefault="00771E7E" w:rsidP="00771E7E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2024-08-</w:t>
            </w:r>
            <w:r>
              <w:rPr>
                <w:rFonts w:ascii="等线" w:eastAsia="等线" w:hAnsi="等线"/>
                <w:color w:val="000000"/>
                <w:sz w:val="22"/>
              </w:rPr>
              <w:t>12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9703" w14:textId="269CD502" w:rsidR="00771E7E" w:rsidRPr="00017663" w:rsidRDefault="00771E7E" w:rsidP="00771E7E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从澳门返回汕头</w:t>
            </w:r>
          </w:p>
        </w:tc>
      </w:tr>
    </w:tbl>
    <w:p w14:paraId="32393046" w14:textId="77777777" w:rsidR="000C0665" w:rsidRPr="005B5ACB" w:rsidRDefault="000C0665">
      <w:pPr>
        <w:rPr>
          <w:rFonts w:ascii="宋体" w:eastAsia="宋体" w:hAnsi="宋体"/>
        </w:rPr>
      </w:pPr>
    </w:p>
    <w:sectPr w:rsidR="000C0665" w:rsidRPr="005B5ACB" w:rsidSect="00154107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78CAD" w14:textId="77777777" w:rsidR="00604148" w:rsidRDefault="00604148" w:rsidP="00567094">
      <w:r>
        <w:separator/>
      </w:r>
    </w:p>
  </w:endnote>
  <w:endnote w:type="continuationSeparator" w:id="0">
    <w:p w14:paraId="29B89679" w14:textId="77777777" w:rsidR="00604148" w:rsidRDefault="00604148" w:rsidP="0056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C1E5E" w14:textId="77777777" w:rsidR="00604148" w:rsidRDefault="00604148" w:rsidP="00567094">
      <w:r>
        <w:separator/>
      </w:r>
    </w:p>
  </w:footnote>
  <w:footnote w:type="continuationSeparator" w:id="0">
    <w:p w14:paraId="181A1FB0" w14:textId="77777777" w:rsidR="00604148" w:rsidRDefault="00604148" w:rsidP="0056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F4"/>
    <w:rsid w:val="00017663"/>
    <w:rsid w:val="0004187F"/>
    <w:rsid w:val="000A0BBA"/>
    <w:rsid w:val="000C0665"/>
    <w:rsid w:val="000C6D37"/>
    <w:rsid w:val="000D394B"/>
    <w:rsid w:val="00113F0C"/>
    <w:rsid w:val="00140D2A"/>
    <w:rsid w:val="00154107"/>
    <w:rsid w:val="001545D1"/>
    <w:rsid w:val="0016167D"/>
    <w:rsid w:val="001626D0"/>
    <w:rsid w:val="001B0532"/>
    <w:rsid w:val="001C72E4"/>
    <w:rsid w:val="001E5314"/>
    <w:rsid w:val="001F45B2"/>
    <w:rsid w:val="0022198B"/>
    <w:rsid w:val="002223F6"/>
    <w:rsid w:val="00223EF4"/>
    <w:rsid w:val="00233958"/>
    <w:rsid w:val="002646AD"/>
    <w:rsid w:val="00266F10"/>
    <w:rsid w:val="002A5626"/>
    <w:rsid w:val="002A6081"/>
    <w:rsid w:val="002F1C72"/>
    <w:rsid w:val="003119F9"/>
    <w:rsid w:val="003144B7"/>
    <w:rsid w:val="003251C2"/>
    <w:rsid w:val="00330090"/>
    <w:rsid w:val="003300DC"/>
    <w:rsid w:val="00334761"/>
    <w:rsid w:val="00345EBE"/>
    <w:rsid w:val="00362CD6"/>
    <w:rsid w:val="0037673B"/>
    <w:rsid w:val="00382B5A"/>
    <w:rsid w:val="00386AE3"/>
    <w:rsid w:val="003C2D62"/>
    <w:rsid w:val="003F1F29"/>
    <w:rsid w:val="00423A7C"/>
    <w:rsid w:val="00433AA5"/>
    <w:rsid w:val="00441B9D"/>
    <w:rsid w:val="004537EC"/>
    <w:rsid w:val="00473D7B"/>
    <w:rsid w:val="00485FF5"/>
    <w:rsid w:val="004E738B"/>
    <w:rsid w:val="0054691A"/>
    <w:rsid w:val="00567094"/>
    <w:rsid w:val="005764E6"/>
    <w:rsid w:val="005B5ACB"/>
    <w:rsid w:val="005B652A"/>
    <w:rsid w:val="005C094E"/>
    <w:rsid w:val="00604148"/>
    <w:rsid w:val="00651635"/>
    <w:rsid w:val="00654EBD"/>
    <w:rsid w:val="00683BFC"/>
    <w:rsid w:val="006A761B"/>
    <w:rsid w:val="006D6F0F"/>
    <w:rsid w:val="006F0CE4"/>
    <w:rsid w:val="006F49E9"/>
    <w:rsid w:val="0073059A"/>
    <w:rsid w:val="0074512C"/>
    <w:rsid w:val="00771E7E"/>
    <w:rsid w:val="007731D2"/>
    <w:rsid w:val="007A69B6"/>
    <w:rsid w:val="007B2C1F"/>
    <w:rsid w:val="007C19D8"/>
    <w:rsid w:val="007C3C24"/>
    <w:rsid w:val="008116A5"/>
    <w:rsid w:val="00867F7F"/>
    <w:rsid w:val="00893955"/>
    <w:rsid w:val="008B1FF4"/>
    <w:rsid w:val="008C5327"/>
    <w:rsid w:val="008C5E5B"/>
    <w:rsid w:val="008D0BB2"/>
    <w:rsid w:val="008E66E9"/>
    <w:rsid w:val="00942EFA"/>
    <w:rsid w:val="0097393F"/>
    <w:rsid w:val="0099432A"/>
    <w:rsid w:val="00A232D1"/>
    <w:rsid w:val="00A358DB"/>
    <w:rsid w:val="00A91BD0"/>
    <w:rsid w:val="00AA4B90"/>
    <w:rsid w:val="00AB577D"/>
    <w:rsid w:val="00AE2998"/>
    <w:rsid w:val="00B10120"/>
    <w:rsid w:val="00B1319A"/>
    <w:rsid w:val="00B44B44"/>
    <w:rsid w:val="00B50973"/>
    <w:rsid w:val="00B821A1"/>
    <w:rsid w:val="00B825DA"/>
    <w:rsid w:val="00B861F2"/>
    <w:rsid w:val="00BE520E"/>
    <w:rsid w:val="00C110A4"/>
    <w:rsid w:val="00C13A92"/>
    <w:rsid w:val="00C30A4D"/>
    <w:rsid w:val="00C33A0A"/>
    <w:rsid w:val="00C37BD7"/>
    <w:rsid w:val="00C53332"/>
    <w:rsid w:val="00C572DD"/>
    <w:rsid w:val="00C6272D"/>
    <w:rsid w:val="00C64118"/>
    <w:rsid w:val="00C7479C"/>
    <w:rsid w:val="00C760EE"/>
    <w:rsid w:val="00C7747E"/>
    <w:rsid w:val="00C87258"/>
    <w:rsid w:val="00C943A4"/>
    <w:rsid w:val="00CA1867"/>
    <w:rsid w:val="00CA5A7B"/>
    <w:rsid w:val="00D0649E"/>
    <w:rsid w:val="00D32981"/>
    <w:rsid w:val="00D342DD"/>
    <w:rsid w:val="00D40567"/>
    <w:rsid w:val="00D417C1"/>
    <w:rsid w:val="00D45F15"/>
    <w:rsid w:val="00D9133E"/>
    <w:rsid w:val="00DC6B46"/>
    <w:rsid w:val="00DD6940"/>
    <w:rsid w:val="00DF50CC"/>
    <w:rsid w:val="00E05C2A"/>
    <w:rsid w:val="00E15804"/>
    <w:rsid w:val="00E41B04"/>
    <w:rsid w:val="00E53327"/>
    <w:rsid w:val="00E6649B"/>
    <w:rsid w:val="00EB4B03"/>
    <w:rsid w:val="00EB55AB"/>
    <w:rsid w:val="00EE114C"/>
    <w:rsid w:val="00EE664C"/>
    <w:rsid w:val="00F02C7B"/>
    <w:rsid w:val="00F42F5D"/>
    <w:rsid w:val="00F572E0"/>
    <w:rsid w:val="00F740B2"/>
    <w:rsid w:val="00F94303"/>
    <w:rsid w:val="00FC5DEB"/>
    <w:rsid w:val="00FE4F89"/>
    <w:rsid w:val="00FE5E3F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BA000"/>
  <w15:chartTrackingRefBased/>
  <w15:docId w15:val="{3DEB5D8C-C28D-4F0B-AD43-2995751C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094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567094"/>
  </w:style>
  <w:style w:type="paragraph" w:styleId="a5">
    <w:name w:val="footer"/>
    <w:basedOn w:val="a"/>
    <w:link w:val="a6"/>
    <w:uiPriority w:val="99"/>
    <w:unhideWhenUsed/>
    <w:rsid w:val="00567094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56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课件默认">
      <a:majorFont>
        <a:latin typeface="Arial"/>
        <a:ea typeface="黑体"/>
        <a:cs typeface=""/>
      </a:majorFont>
      <a:minorFont>
        <a:latin typeface="Arial"/>
        <a:ea typeface="黑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Yunchi</dc:creator>
  <cp:keywords/>
  <dc:description/>
  <cp:lastModifiedBy>林福荣</cp:lastModifiedBy>
  <cp:revision>107</cp:revision>
  <dcterms:created xsi:type="dcterms:W3CDTF">2021-07-05T14:34:00Z</dcterms:created>
  <dcterms:modified xsi:type="dcterms:W3CDTF">2024-07-04T00:39:00Z</dcterms:modified>
</cp:coreProperties>
</file>